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9D" w:rsidRDefault="005C269D" w:rsidP="005C269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5C269D" w:rsidRDefault="005C269D" w:rsidP="005C269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="74" w:tblpY="-400"/>
        <w:tblW w:w="96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1"/>
        <w:gridCol w:w="710"/>
        <w:gridCol w:w="4552"/>
      </w:tblGrid>
      <w:tr w:rsidR="005C269D" w:rsidRPr="0062200B" w:rsidTr="00E824A1">
        <w:trPr>
          <w:trHeight w:val="14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C269D" w:rsidRPr="0062200B" w:rsidRDefault="005C269D" w:rsidP="00E824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w w:val="11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2612390</wp:posOffset>
                  </wp:positionH>
                  <wp:positionV relativeFrom="paragraph">
                    <wp:posOffset>120650</wp:posOffset>
                  </wp:positionV>
                  <wp:extent cx="737870" cy="737870"/>
                  <wp:effectExtent l="0" t="0" r="5080" b="508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269D" w:rsidRPr="0062200B" w:rsidRDefault="005C269D" w:rsidP="00E824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w w:val="110"/>
                <w:sz w:val="24"/>
                <w:szCs w:val="24"/>
                <w:lang w:eastAsia="ar-SA"/>
              </w:rPr>
            </w:pPr>
          </w:p>
          <w:p w:rsidR="005C269D" w:rsidRPr="0062200B" w:rsidRDefault="005C269D" w:rsidP="00E824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w w:val="110"/>
                <w:sz w:val="20"/>
                <w:szCs w:val="20"/>
                <w:lang w:eastAsia="ar-SA"/>
              </w:rPr>
            </w:pPr>
            <w:r w:rsidRPr="0062200B">
              <w:rPr>
                <w:rFonts w:ascii="Times New Roman" w:hAnsi="Times New Roman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5C269D" w:rsidRPr="0062200B" w:rsidRDefault="005C269D" w:rsidP="00E8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200B">
              <w:rPr>
                <w:rFonts w:ascii="Times New Roman" w:hAnsi="Times New Roman"/>
                <w:w w:val="110"/>
                <w:sz w:val="20"/>
                <w:szCs w:val="20"/>
                <w:lang w:eastAsia="ar-SA"/>
              </w:rPr>
              <w:t>Республика Коми</w:t>
            </w:r>
          </w:p>
          <w:p w:rsidR="005C269D" w:rsidRPr="0062200B" w:rsidRDefault="005C269D" w:rsidP="00E824A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2200B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69D" w:rsidRPr="0062200B" w:rsidRDefault="005C269D" w:rsidP="00E824A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269D" w:rsidRPr="0062200B" w:rsidRDefault="005C269D" w:rsidP="00E824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w w:val="110"/>
                <w:sz w:val="24"/>
                <w:szCs w:val="24"/>
                <w:lang w:eastAsia="ar-SA"/>
              </w:rPr>
            </w:pPr>
          </w:p>
          <w:p w:rsidR="005C269D" w:rsidRPr="0062200B" w:rsidRDefault="005C269D" w:rsidP="00E824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w w:val="110"/>
                <w:sz w:val="24"/>
                <w:szCs w:val="24"/>
                <w:lang w:eastAsia="ar-SA"/>
              </w:rPr>
            </w:pPr>
          </w:p>
          <w:p w:rsidR="005C269D" w:rsidRPr="0062200B" w:rsidRDefault="005C269D" w:rsidP="00E824A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w w:val="110"/>
                <w:sz w:val="20"/>
                <w:szCs w:val="20"/>
                <w:lang w:eastAsia="ar-SA"/>
              </w:rPr>
            </w:pPr>
            <w:r w:rsidRPr="0062200B">
              <w:rPr>
                <w:rFonts w:ascii="Times New Roman" w:hAnsi="Times New Roman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5C269D" w:rsidRPr="0062200B" w:rsidRDefault="005C269D" w:rsidP="00E82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200B">
              <w:rPr>
                <w:rFonts w:ascii="Times New Roman" w:hAnsi="Times New Roman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5C269D" w:rsidRPr="0062200B" w:rsidRDefault="005C269D" w:rsidP="00E824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«УХТА» КАР КЫТШЫН</w:t>
            </w:r>
          </w:p>
          <w:p w:rsidR="005C269D" w:rsidRPr="0062200B" w:rsidRDefault="005C269D" w:rsidP="00E824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МУНИЦИПАЛЬНÖЙ ЮКÖНЛÖН</w:t>
            </w:r>
          </w:p>
          <w:p w:rsidR="005C269D" w:rsidRPr="0062200B" w:rsidRDefault="005C269D" w:rsidP="00E824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АДМИНИСТРАЦИЯСА </w:t>
            </w:r>
          </w:p>
          <w:p w:rsidR="005C269D" w:rsidRPr="0062200B" w:rsidRDefault="005C269D" w:rsidP="00E824A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0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СЬÖМ ОВМÖСÖН ВЕСЬКÖДЛАНİН</w:t>
            </w:r>
          </w:p>
        </w:tc>
      </w:tr>
      <w:tr w:rsidR="005C269D" w:rsidRPr="0062200B" w:rsidTr="00E824A1">
        <w:trPr>
          <w:trHeight w:val="1054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269D" w:rsidRPr="0062200B" w:rsidRDefault="005C269D" w:rsidP="00E824A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38"/>
                <w:szCs w:val="38"/>
                <w:lang w:eastAsia="ru-RU"/>
              </w:rPr>
            </w:pPr>
          </w:p>
          <w:p w:rsidR="005C269D" w:rsidRPr="0062200B" w:rsidRDefault="005C269D" w:rsidP="00E824A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38"/>
                <w:szCs w:val="38"/>
                <w:lang w:eastAsia="ru-RU"/>
              </w:rPr>
            </w:pPr>
          </w:p>
          <w:p w:rsidR="005C269D" w:rsidRPr="0062200B" w:rsidRDefault="005C269D" w:rsidP="00E824A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</w:pPr>
            <w:r w:rsidRPr="0062200B">
              <w:rPr>
                <w:rFonts w:ascii="Times New Roman" w:eastAsia="Times New Roman" w:hAnsi="Times New Roman"/>
                <w:b/>
                <w:sz w:val="38"/>
                <w:szCs w:val="38"/>
                <w:lang w:eastAsia="ru-RU"/>
              </w:rPr>
              <w:t xml:space="preserve">   ПРИКАЗ</w:t>
            </w:r>
          </w:p>
        </w:tc>
      </w:tr>
    </w:tbl>
    <w:p w:rsidR="005C269D" w:rsidRDefault="005C269D" w:rsidP="005C269D"/>
    <w:tbl>
      <w:tblPr>
        <w:tblpPr w:leftFromText="180" w:rightFromText="180" w:vertAnchor="text" w:horzAnchor="margin" w:tblpY="-352"/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4315"/>
        <w:gridCol w:w="465"/>
        <w:gridCol w:w="423"/>
        <w:gridCol w:w="1451"/>
      </w:tblGrid>
      <w:tr w:rsidR="005C269D" w:rsidRPr="002645A6" w:rsidTr="00E824A1">
        <w:trPr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69D" w:rsidRPr="002645A6" w:rsidRDefault="005C269D" w:rsidP="005C269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26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октября </w:t>
            </w:r>
            <w:r w:rsidRPr="0026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5C269D" w:rsidRPr="002645A6" w:rsidRDefault="005C269D" w:rsidP="00E824A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5C269D" w:rsidRPr="002645A6" w:rsidRDefault="005C269D" w:rsidP="00E824A1">
            <w:pPr>
              <w:tabs>
                <w:tab w:val="left" w:pos="42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45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69D" w:rsidRPr="002645A6" w:rsidRDefault="005C269D" w:rsidP="00E824A1">
            <w:pPr>
              <w:tabs>
                <w:tab w:val="left" w:pos="139"/>
              </w:tabs>
              <w:spacing w:after="0" w:line="240" w:lineRule="auto"/>
              <w:ind w:hanging="8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69D" w:rsidRPr="002645A6" w:rsidRDefault="005C269D" w:rsidP="00E824A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</w:t>
            </w:r>
          </w:p>
        </w:tc>
      </w:tr>
      <w:tr w:rsidR="005C269D" w:rsidRPr="002645A6" w:rsidTr="00E824A1"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5C269D" w:rsidRPr="002645A6" w:rsidRDefault="005C269D" w:rsidP="00E824A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45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Ухта, Республика Коми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5C269D" w:rsidRPr="002645A6" w:rsidRDefault="005C269D" w:rsidP="00E824A1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269D" w:rsidRPr="002645A6" w:rsidRDefault="005C269D" w:rsidP="00E824A1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269D" w:rsidRPr="002645A6" w:rsidRDefault="005C269D" w:rsidP="00E824A1">
            <w:pPr>
              <w:tabs>
                <w:tab w:val="left" w:pos="42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C269D" w:rsidRPr="002645A6" w:rsidRDefault="005C269D" w:rsidP="005C269D">
      <w:pPr>
        <w:spacing w:after="0" w:line="240" w:lineRule="auto"/>
        <w:ind w:left="1077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5A6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786"/>
      </w:tblGrid>
      <w:tr w:rsidR="005C269D" w:rsidRPr="00605760" w:rsidTr="00E824A1">
        <w:tc>
          <w:tcPr>
            <w:tcW w:w="4077" w:type="dxa"/>
            <w:shd w:val="clear" w:color="auto" w:fill="auto"/>
          </w:tcPr>
          <w:p w:rsidR="005C269D" w:rsidRPr="00605760" w:rsidRDefault="005C269D" w:rsidP="0034534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69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 утверждении плана проведения аудиторских мероприятий в Финансовом управлении администрации МОГО «Ухта» на 2020 год</w:t>
            </w:r>
          </w:p>
        </w:tc>
        <w:tc>
          <w:tcPr>
            <w:tcW w:w="4786" w:type="dxa"/>
            <w:shd w:val="clear" w:color="auto" w:fill="auto"/>
          </w:tcPr>
          <w:p w:rsidR="005C269D" w:rsidRPr="00605760" w:rsidRDefault="005C269D" w:rsidP="00E824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69D" w:rsidRPr="002645A6" w:rsidRDefault="005C269D" w:rsidP="005C2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534B" w:rsidRPr="0034534B" w:rsidRDefault="0034534B" w:rsidP="00C65A29">
      <w:pPr>
        <w:tabs>
          <w:tab w:val="num" w:pos="0"/>
        </w:tabs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>В целях осуществления внутреннего финансового аудита в Финансовом управлении админист</w:t>
      </w:r>
      <w:r w:rsidR="00C65A29">
        <w:rPr>
          <w:rFonts w:ascii="Times New Roman" w:eastAsia="Times New Roman" w:hAnsi="Times New Roman" w:cs="Calibri"/>
          <w:sz w:val="24"/>
          <w:szCs w:val="24"/>
          <w:lang w:eastAsia="ru-RU"/>
        </w:rPr>
        <w:t>рации МОГО «Ухта», приказываю:</w:t>
      </w:r>
    </w:p>
    <w:p w:rsidR="0034534B" w:rsidRPr="0034534B" w:rsidRDefault="0034534B" w:rsidP="0034534B">
      <w:pPr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1. Утвердить план проведения аудиторских мероприятий в Финансовом управлении администрации МОГО «Ухта» на 2020 год согласно приложению.</w:t>
      </w:r>
    </w:p>
    <w:p w:rsidR="0034534B" w:rsidRPr="0034534B" w:rsidRDefault="0034534B" w:rsidP="0034534B">
      <w:pPr>
        <w:autoSpaceDE w:val="0"/>
        <w:autoSpaceDN w:val="0"/>
        <w:adjustRightInd w:val="0"/>
        <w:spacing w:after="0"/>
        <w:ind w:left="66" w:firstLine="642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2. </w:t>
      </w:r>
      <w:proofErr w:type="gramStart"/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>Контроль за</w:t>
      </w:r>
      <w:proofErr w:type="gramEnd"/>
      <w:r w:rsidRPr="0034534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5C269D" w:rsidRPr="0034534B" w:rsidRDefault="005C269D" w:rsidP="005C269D">
      <w:pPr>
        <w:pStyle w:val="ConsPlusNormal"/>
        <w:ind w:firstLine="540"/>
        <w:jc w:val="both"/>
        <w:rPr>
          <w:rFonts w:ascii="Times New Roman" w:hAnsi="Times New Roman"/>
          <w:sz w:val="72"/>
          <w:szCs w:val="7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5C269D" w:rsidRPr="00605760" w:rsidTr="00E824A1">
        <w:tc>
          <w:tcPr>
            <w:tcW w:w="4785" w:type="dxa"/>
            <w:shd w:val="clear" w:color="auto" w:fill="auto"/>
          </w:tcPr>
          <w:p w:rsidR="005C269D" w:rsidRPr="00605760" w:rsidRDefault="005C269D" w:rsidP="005C269D">
            <w:pPr>
              <w:pStyle w:val="ConsPlusNormal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05760">
              <w:rPr>
                <w:rFonts w:ascii="Times New Roman" w:hAnsi="Times New Roman"/>
                <w:sz w:val="24"/>
                <w:szCs w:val="24"/>
              </w:rPr>
              <w:t>ачальник Финансового управления администрации МОГО «Ухта»</w:t>
            </w:r>
          </w:p>
        </w:tc>
        <w:tc>
          <w:tcPr>
            <w:tcW w:w="5104" w:type="dxa"/>
            <w:shd w:val="clear" w:color="auto" w:fill="auto"/>
          </w:tcPr>
          <w:p w:rsidR="005C269D" w:rsidRDefault="005C269D" w:rsidP="00E824A1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C269D" w:rsidRPr="00605760" w:rsidRDefault="005C269D" w:rsidP="00E824A1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5760">
              <w:rPr>
                <w:rFonts w:ascii="Times New Roman" w:hAnsi="Times New Roman"/>
                <w:sz w:val="24"/>
                <w:szCs w:val="24"/>
              </w:rPr>
              <w:t xml:space="preserve">Г. В. </w:t>
            </w:r>
            <w:proofErr w:type="spellStart"/>
            <w:r w:rsidRPr="00605760"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5C269D" w:rsidRDefault="005C269D" w:rsidP="005C269D">
      <w:pPr>
        <w:pStyle w:val="ConsPlusNormal"/>
        <w:jc w:val="both"/>
        <w:rPr>
          <w:rFonts w:ascii="Times New Roman" w:hAnsi="Times New Roman"/>
          <w:sz w:val="24"/>
          <w:szCs w:val="24"/>
        </w:rPr>
        <w:sectPr w:rsidR="005C269D" w:rsidSect="002645A6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5C269D" w:rsidRPr="00BB30C6" w:rsidTr="0034534B">
        <w:tc>
          <w:tcPr>
            <w:tcW w:w="7479" w:type="dxa"/>
            <w:shd w:val="clear" w:color="auto" w:fill="auto"/>
          </w:tcPr>
          <w:p w:rsidR="005C269D" w:rsidRPr="00815EAA" w:rsidRDefault="005C269D" w:rsidP="00E824A1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269D" w:rsidRPr="00815EAA" w:rsidRDefault="005C269D" w:rsidP="00E824A1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15EAA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3261" w:type="dxa"/>
            <w:shd w:val="clear" w:color="auto" w:fill="auto"/>
          </w:tcPr>
          <w:p w:rsidR="005C269D" w:rsidRDefault="005C269D" w:rsidP="00E824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B30C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C269D" w:rsidRPr="00BB30C6" w:rsidRDefault="005C269D" w:rsidP="00E824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B30C6">
              <w:rPr>
                <w:rFonts w:ascii="Times New Roman" w:hAnsi="Times New Roman" w:cs="Times New Roman"/>
                <w:sz w:val="24"/>
                <w:szCs w:val="24"/>
              </w:rPr>
              <w:t>к приказу Финансового управления администрации МОГО «Ухта»</w:t>
            </w:r>
          </w:p>
          <w:p w:rsidR="005C269D" w:rsidRPr="00BB30C6" w:rsidRDefault="005C269D" w:rsidP="00DB317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BB30C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DB3173">
              <w:rPr>
                <w:rFonts w:ascii="Times New Roman" w:hAnsi="Times New Roman" w:cs="Times New Roman"/>
                <w:sz w:val="24"/>
                <w:szCs w:val="24"/>
              </w:rPr>
              <w:t xml:space="preserve"> 15.10.2020 </w:t>
            </w:r>
            <w:r w:rsidRPr="00BB30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B3173">
              <w:rPr>
                <w:rFonts w:ascii="Times New Roman" w:hAnsi="Times New Roman" w:cs="Times New Roman"/>
                <w:sz w:val="24"/>
                <w:szCs w:val="24"/>
              </w:rPr>
              <w:t xml:space="preserve"> 232</w:t>
            </w:r>
          </w:p>
        </w:tc>
      </w:tr>
    </w:tbl>
    <w:p w:rsidR="005C269D" w:rsidRPr="00F216E7" w:rsidRDefault="005C269D" w:rsidP="005C269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C269D" w:rsidRPr="00F216E7" w:rsidRDefault="005C269D" w:rsidP="005C269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C269D" w:rsidRPr="00BB30C6" w:rsidRDefault="005C269D" w:rsidP="005C2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30C6">
        <w:rPr>
          <w:rFonts w:ascii="Times New Roman" w:hAnsi="Times New Roman" w:cs="Times New Roman"/>
          <w:sz w:val="24"/>
          <w:szCs w:val="24"/>
        </w:rPr>
        <w:t>ПЛАН</w:t>
      </w:r>
    </w:p>
    <w:p w:rsidR="005C269D" w:rsidRPr="00BB30C6" w:rsidRDefault="005C269D" w:rsidP="005C2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30C6">
        <w:rPr>
          <w:rFonts w:ascii="Times New Roman" w:hAnsi="Times New Roman" w:cs="Times New Roman"/>
          <w:sz w:val="24"/>
          <w:szCs w:val="24"/>
        </w:rPr>
        <w:t>проведения аудиторских мероприятий</w:t>
      </w:r>
    </w:p>
    <w:p w:rsidR="005C269D" w:rsidRPr="00BB30C6" w:rsidRDefault="00DB3173" w:rsidP="005C2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5C269D" w:rsidRPr="00BB30C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269D" w:rsidRPr="00BB30C6" w:rsidRDefault="005C269D" w:rsidP="005C2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1985"/>
        <w:gridCol w:w="1758"/>
        <w:gridCol w:w="1751"/>
        <w:gridCol w:w="1877"/>
      </w:tblGrid>
      <w:tr w:rsidR="005C269D" w:rsidRPr="002645A6" w:rsidTr="00EB7160">
        <w:tc>
          <w:tcPr>
            <w:tcW w:w="488" w:type="dxa"/>
          </w:tcPr>
          <w:p w:rsidR="005C269D" w:rsidRPr="00815EAA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5C269D" w:rsidRPr="00815EAA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Тема аудиторской проверки</w:t>
            </w:r>
          </w:p>
        </w:tc>
        <w:tc>
          <w:tcPr>
            <w:tcW w:w="1985" w:type="dxa"/>
          </w:tcPr>
          <w:p w:rsidR="005C269D" w:rsidRPr="00815EAA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Объекты аудита</w:t>
            </w:r>
          </w:p>
        </w:tc>
        <w:tc>
          <w:tcPr>
            <w:tcW w:w="1758" w:type="dxa"/>
          </w:tcPr>
          <w:p w:rsidR="005C269D" w:rsidRPr="00815EAA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51" w:type="dxa"/>
          </w:tcPr>
          <w:p w:rsidR="005C269D" w:rsidRPr="00815EAA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Срок проведения аудиторской проверки</w:t>
            </w:r>
          </w:p>
        </w:tc>
        <w:tc>
          <w:tcPr>
            <w:tcW w:w="1877" w:type="dxa"/>
          </w:tcPr>
          <w:p w:rsidR="005C269D" w:rsidRPr="00815EAA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EA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C269D" w:rsidRPr="00815EAA" w:rsidTr="00EB7160">
        <w:tc>
          <w:tcPr>
            <w:tcW w:w="488" w:type="dxa"/>
          </w:tcPr>
          <w:p w:rsidR="005C269D" w:rsidRPr="00D4548E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5C269D" w:rsidRPr="00D4548E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5C269D" w:rsidRPr="00D4548E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58" w:type="dxa"/>
          </w:tcPr>
          <w:p w:rsidR="005C269D" w:rsidRPr="00D4548E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51" w:type="dxa"/>
          </w:tcPr>
          <w:p w:rsidR="005C269D" w:rsidRPr="00D4548E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77" w:type="dxa"/>
          </w:tcPr>
          <w:p w:rsidR="005C269D" w:rsidRPr="00D4548E" w:rsidRDefault="005C269D" w:rsidP="00E824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4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C269D" w:rsidRPr="002645A6" w:rsidTr="00EB7160">
        <w:tc>
          <w:tcPr>
            <w:tcW w:w="488" w:type="dxa"/>
          </w:tcPr>
          <w:p w:rsidR="005C269D" w:rsidRPr="00C65A29" w:rsidRDefault="00C65A29" w:rsidP="00E824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C269D" w:rsidRPr="00C65A29" w:rsidRDefault="00C65A29" w:rsidP="00C65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65A2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Оценка надежности внутреннего финансового контроля, осуществляемого в Финансовом управлении администрации МОГО «Ухта»</w:t>
            </w:r>
          </w:p>
        </w:tc>
        <w:tc>
          <w:tcPr>
            <w:tcW w:w="1985" w:type="dxa"/>
          </w:tcPr>
          <w:p w:rsidR="005C269D" w:rsidRPr="00C65A29" w:rsidRDefault="00C65A29" w:rsidP="00EC1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EC1F95">
              <w:rPr>
                <w:rFonts w:ascii="Times New Roman" w:hAnsi="Times New Roman"/>
                <w:sz w:val="24"/>
                <w:szCs w:val="24"/>
              </w:rPr>
              <w:t xml:space="preserve"> бухгалтерского учета и отчетности</w:t>
            </w:r>
            <w:r w:rsidRPr="00C65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Финансового управл</w:t>
            </w:r>
            <w:r w:rsidR="00EC1F95">
              <w:rPr>
                <w:rFonts w:ascii="Times New Roman" w:hAnsi="Times New Roman"/>
                <w:sz w:val="24"/>
                <w:szCs w:val="24"/>
              </w:rPr>
              <w:t>ения администрации МОГО «Ухта»</w:t>
            </w:r>
          </w:p>
        </w:tc>
        <w:tc>
          <w:tcPr>
            <w:tcW w:w="1758" w:type="dxa"/>
          </w:tcPr>
          <w:p w:rsidR="005C269D" w:rsidRPr="00C65A29" w:rsidRDefault="00C65A29" w:rsidP="00C65A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01.01.2020- 31.11.2020</w:t>
            </w:r>
          </w:p>
        </w:tc>
        <w:tc>
          <w:tcPr>
            <w:tcW w:w="1751" w:type="dxa"/>
          </w:tcPr>
          <w:p w:rsidR="005C269D" w:rsidRPr="00C65A29" w:rsidRDefault="00C65A29" w:rsidP="00C65A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877" w:type="dxa"/>
          </w:tcPr>
          <w:p w:rsidR="00C65A29" w:rsidRDefault="00C65A29" w:rsidP="00C65A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Виноградова</w:t>
            </w:r>
          </w:p>
          <w:p w:rsidR="005C269D" w:rsidRPr="00C65A29" w:rsidRDefault="00C65A29" w:rsidP="00C65A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A29">
              <w:rPr>
                <w:rFonts w:ascii="Times New Roman" w:hAnsi="Times New Roman"/>
                <w:sz w:val="24"/>
                <w:szCs w:val="24"/>
              </w:rPr>
              <w:t>О. В.</w:t>
            </w:r>
          </w:p>
        </w:tc>
      </w:tr>
    </w:tbl>
    <w:p w:rsidR="00815B32" w:rsidRPr="005C269D" w:rsidRDefault="00815B32" w:rsidP="00695201"/>
    <w:sectPr w:rsidR="00815B32" w:rsidRPr="005C269D" w:rsidSect="005C269D">
      <w:pgSz w:w="11906" w:h="16838"/>
      <w:pgMar w:top="1103" w:right="28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353"/>
    <w:multiLevelType w:val="hybridMultilevel"/>
    <w:tmpl w:val="E2D8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04B8"/>
    <w:multiLevelType w:val="hybridMultilevel"/>
    <w:tmpl w:val="9C640D6A"/>
    <w:lvl w:ilvl="0" w:tplc="E8C2E3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0F1E"/>
    <w:multiLevelType w:val="hybridMultilevel"/>
    <w:tmpl w:val="AA1EE5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9601DF"/>
    <w:multiLevelType w:val="hybridMultilevel"/>
    <w:tmpl w:val="E5B85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466E6"/>
    <w:multiLevelType w:val="hybridMultilevel"/>
    <w:tmpl w:val="85BC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E51C8"/>
    <w:multiLevelType w:val="hybridMultilevel"/>
    <w:tmpl w:val="369C6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B3DC6"/>
    <w:multiLevelType w:val="hybridMultilevel"/>
    <w:tmpl w:val="C470B48E"/>
    <w:lvl w:ilvl="0" w:tplc="550405C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7D2E19E2"/>
    <w:multiLevelType w:val="hybridMultilevel"/>
    <w:tmpl w:val="40A4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035E48"/>
    <w:multiLevelType w:val="hybridMultilevel"/>
    <w:tmpl w:val="76A4DF02"/>
    <w:lvl w:ilvl="0" w:tplc="982EB7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08"/>
    <w:rsid w:val="00006D9B"/>
    <w:rsid w:val="00014FF6"/>
    <w:rsid w:val="00045B98"/>
    <w:rsid w:val="00063E4E"/>
    <w:rsid w:val="00081CA1"/>
    <w:rsid w:val="00087EB2"/>
    <w:rsid w:val="00092C98"/>
    <w:rsid w:val="00094198"/>
    <w:rsid w:val="000B3C06"/>
    <w:rsid w:val="000C2D03"/>
    <w:rsid w:val="000C6649"/>
    <w:rsid w:val="000F7573"/>
    <w:rsid w:val="00115A74"/>
    <w:rsid w:val="00135F5D"/>
    <w:rsid w:val="001423E4"/>
    <w:rsid w:val="0019459A"/>
    <w:rsid w:val="001A5239"/>
    <w:rsid w:val="001C3C79"/>
    <w:rsid w:val="001D6EE9"/>
    <w:rsid w:val="001E0996"/>
    <w:rsid w:val="001E34FC"/>
    <w:rsid w:val="001E3BAD"/>
    <w:rsid w:val="001F7ED3"/>
    <w:rsid w:val="00200137"/>
    <w:rsid w:val="00201F92"/>
    <w:rsid w:val="00223122"/>
    <w:rsid w:val="002613D4"/>
    <w:rsid w:val="002633AB"/>
    <w:rsid w:val="00273000"/>
    <w:rsid w:val="002752CA"/>
    <w:rsid w:val="00282ABB"/>
    <w:rsid w:val="002A5672"/>
    <w:rsid w:val="002C087C"/>
    <w:rsid w:val="002C3D70"/>
    <w:rsid w:val="00303FD9"/>
    <w:rsid w:val="0030558C"/>
    <w:rsid w:val="00323E06"/>
    <w:rsid w:val="0034534B"/>
    <w:rsid w:val="00364267"/>
    <w:rsid w:val="00383299"/>
    <w:rsid w:val="0038448F"/>
    <w:rsid w:val="003B710F"/>
    <w:rsid w:val="003C7E6B"/>
    <w:rsid w:val="003D059C"/>
    <w:rsid w:val="003F1958"/>
    <w:rsid w:val="003F3A44"/>
    <w:rsid w:val="00410044"/>
    <w:rsid w:val="00451F09"/>
    <w:rsid w:val="004C4A28"/>
    <w:rsid w:val="004D13F6"/>
    <w:rsid w:val="004D5E60"/>
    <w:rsid w:val="004F6AF3"/>
    <w:rsid w:val="00520E85"/>
    <w:rsid w:val="00543269"/>
    <w:rsid w:val="00550E9F"/>
    <w:rsid w:val="00552FA9"/>
    <w:rsid w:val="00575380"/>
    <w:rsid w:val="00582D7B"/>
    <w:rsid w:val="00583BD7"/>
    <w:rsid w:val="0058515B"/>
    <w:rsid w:val="005B024B"/>
    <w:rsid w:val="005C269D"/>
    <w:rsid w:val="005C59D6"/>
    <w:rsid w:val="005E75C0"/>
    <w:rsid w:val="00606807"/>
    <w:rsid w:val="00615F2E"/>
    <w:rsid w:val="00647901"/>
    <w:rsid w:val="00647F35"/>
    <w:rsid w:val="006572F6"/>
    <w:rsid w:val="00666430"/>
    <w:rsid w:val="00687D1C"/>
    <w:rsid w:val="00695201"/>
    <w:rsid w:val="00697CBC"/>
    <w:rsid w:val="006A1BAA"/>
    <w:rsid w:val="006E3FF9"/>
    <w:rsid w:val="006E45DF"/>
    <w:rsid w:val="006F7F2B"/>
    <w:rsid w:val="00713AAC"/>
    <w:rsid w:val="00746E75"/>
    <w:rsid w:val="007530C9"/>
    <w:rsid w:val="00756908"/>
    <w:rsid w:val="007C4632"/>
    <w:rsid w:val="007F05B1"/>
    <w:rsid w:val="007F3F5A"/>
    <w:rsid w:val="007F6180"/>
    <w:rsid w:val="00815B32"/>
    <w:rsid w:val="008246CB"/>
    <w:rsid w:val="00861D47"/>
    <w:rsid w:val="00867A8C"/>
    <w:rsid w:val="00890EF8"/>
    <w:rsid w:val="00894097"/>
    <w:rsid w:val="008D1142"/>
    <w:rsid w:val="008D1DF8"/>
    <w:rsid w:val="008D4E86"/>
    <w:rsid w:val="008D57A2"/>
    <w:rsid w:val="008E46FC"/>
    <w:rsid w:val="008F39D1"/>
    <w:rsid w:val="00917911"/>
    <w:rsid w:val="00926B4D"/>
    <w:rsid w:val="00993E5C"/>
    <w:rsid w:val="009A3A1C"/>
    <w:rsid w:val="009C29E6"/>
    <w:rsid w:val="009D07C9"/>
    <w:rsid w:val="009D352F"/>
    <w:rsid w:val="009E4A61"/>
    <w:rsid w:val="009E626E"/>
    <w:rsid w:val="009F4596"/>
    <w:rsid w:val="00A10B3B"/>
    <w:rsid w:val="00A14773"/>
    <w:rsid w:val="00A220B3"/>
    <w:rsid w:val="00A40F71"/>
    <w:rsid w:val="00A86720"/>
    <w:rsid w:val="00AA2F34"/>
    <w:rsid w:val="00AA3CDF"/>
    <w:rsid w:val="00AA5FC4"/>
    <w:rsid w:val="00AA62EB"/>
    <w:rsid w:val="00AA6C3E"/>
    <w:rsid w:val="00AB5AA8"/>
    <w:rsid w:val="00AD1B20"/>
    <w:rsid w:val="00AE4119"/>
    <w:rsid w:val="00B11562"/>
    <w:rsid w:val="00B13173"/>
    <w:rsid w:val="00B24514"/>
    <w:rsid w:val="00B24DA0"/>
    <w:rsid w:val="00B34715"/>
    <w:rsid w:val="00B35CDC"/>
    <w:rsid w:val="00BA449A"/>
    <w:rsid w:val="00BA709B"/>
    <w:rsid w:val="00BB06E7"/>
    <w:rsid w:val="00BB603F"/>
    <w:rsid w:val="00BC07E4"/>
    <w:rsid w:val="00BC0F00"/>
    <w:rsid w:val="00BC248D"/>
    <w:rsid w:val="00BD0A4D"/>
    <w:rsid w:val="00BD137F"/>
    <w:rsid w:val="00BD2E33"/>
    <w:rsid w:val="00BD4E41"/>
    <w:rsid w:val="00BF6871"/>
    <w:rsid w:val="00C07900"/>
    <w:rsid w:val="00C17E3F"/>
    <w:rsid w:val="00C20D8C"/>
    <w:rsid w:val="00C5682D"/>
    <w:rsid w:val="00C65A29"/>
    <w:rsid w:val="00C6627B"/>
    <w:rsid w:val="00C70B7B"/>
    <w:rsid w:val="00C824E8"/>
    <w:rsid w:val="00C83A01"/>
    <w:rsid w:val="00C852AF"/>
    <w:rsid w:val="00C91E15"/>
    <w:rsid w:val="00CC13A4"/>
    <w:rsid w:val="00CC5CAD"/>
    <w:rsid w:val="00CD1507"/>
    <w:rsid w:val="00D01ABD"/>
    <w:rsid w:val="00D2206B"/>
    <w:rsid w:val="00D26E59"/>
    <w:rsid w:val="00D369F6"/>
    <w:rsid w:val="00D63154"/>
    <w:rsid w:val="00D63AA7"/>
    <w:rsid w:val="00D64950"/>
    <w:rsid w:val="00D744C7"/>
    <w:rsid w:val="00D764ED"/>
    <w:rsid w:val="00D83A5F"/>
    <w:rsid w:val="00D865DF"/>
    <w:rsid w:val="00D90530"/>
    <w:rsid w:val="00D905CD"/>
    <w:rsid w:val="00D961BD"/>
    <w:rsid w:val="00DA3BEB"/>
    <w:rsid w:val="00DA3F2D"/>
    <w:rsid w:val="00DA5910"/>
    <w:rsid w:val="00DA7728"/>
    <w:rsid w:val="00DB3173"/>
    <w:rsid w:val="00DF2669"/>
    <w:rsid w:val="00E01B9D"/>
    <w:rsid w:val="00E0427A"/>
    <w:rsid w:val="00E128A2"/>
    <w:rsid w:val="00E218CC"/>
    <w:rsid w:val="00E21F30"/>
    <w:rsid w:val="00E252EF"/>
    <w:rsid w:val="00E40EE8"/>
    <w:rsid w:val="00E477A2"/>
    <w:rsid w:val="00E53F5C"/>
    <w:rsid w:val="00E54109"/>
    <w:rsid w:val="00E568A6"/>
    <w:rsid w:val="00E56994"/>
    <w:rsid w:val="00E56D57"/>
    <w:rsid w:val="00E64631"/>
    <w:rsid w:val="00E64CD3"/>
    <w:rsid w:val="00E6539A"/>
    <w:rsid w:val="00E66A7C"/>
    <w:rsid w:val="00EA7BAA"/>
    <w:rsid w:val="00EB7160"/>
    <w:rsid w:val="00EC1F95"/>
    <w:rsid w:val="00ED7DD9"/>
    <w:rsid w:val="00F057E9"/>
    <w:rsid w:val="00F31F41"/>
    <w:rsid w:val="00F366E1"/>
    <w:rsid w:val="00F47724"/>
    <w:rsid w:val="00F5122D"/>
    <w:rsid w:val="00F66A07"/>
    <w:rsid w:val="00F67A09"/>
    <w:rsid w:val="00F724C3"/>
    <w:rsid w:val="00FA28E7"/>
    <w:rsid w:val="00FA5137"/>
    <w:rsid w:val="00FB2D2D"/>
    <w:rsid w:val="00FB5F4A"/>
    <w:rsid w:val="00FD1A71"/>
    <w:rsid w:val="00FD4339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87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6D9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35CD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35C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7D1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ED7DD9"/>
    <w:pPr>
      <w:ind w:left="720"/>
      <w:contextualSpacing/>
    </w:pPr>
  </w:style>
  <w:style w:type="paragraph" w:customStyle="1" w:styleId="ConsPlusNormal">
    <w:name w:val="ConsPlusNormal"/>
    <w:rsid w:val="005C269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C269D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87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6D9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35CD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35CD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7D1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ED7DD9"/>
    <w:pPr>
      <w:ind w:left="720"/>
      <w:contextualSpacing/>
    </w:pPr>
  </w:style>
  <w:style w:type="paragraph" w:customStyle="1" w:styleId="ConsPlusNormal">
    <w:name w:val="ConsPlusNormal"/>
    <w:rsid w:val="005C269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C269D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vinogradova</cp:lastModifiedBy>
  <cp:revision>2</cp:revision>
  <cp:lastPrinted>2020-12-15T10:56:00Z</cp:lastPrinted>
  <dcterms:created xsi:type="dcterms:W3CDTF">2021-01-29T11:25:00Z</dcterms:created>
  <dcterms:modified xsi:type="dcterms:W3CDTF">2021-01-29T11:25:00Z</dcterms:modified>
</cp:coreProperties>
</file>