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8"/>
        <w:gridCol w:w="992"/>
        <w:gridCol w:w="4394"/>
      </w:tblGrid>
      <w:tr w:rsidR="0058644A" w:rsidRPr="0058644A" w14:paraId="0BF78CB4" w14:textId="77777777" w:rsidTr="002415AC">
        <w:trPr>
          <w:cantSplit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41570844" w14:textId="1999FA63" w:rsidR="0058644A" w:rsidRPr="0058644A" w:rsidRDefault="0058644A" w:rsidP="0058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5864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Совет муниципального образования городского округа «Ухта»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2E4F889" w14:textId="0F6CCB54" w:rsidR="0058644A" w:rsidRPr="0058644A" w:rsidRDefault="00181356" w:rsidP="0058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drawing>
                <wp:inline distT="0" distB="0" distL="0" distR="0" wp14:anchorId="381B0F74" wp14:editId="27B615BD">
                  <wp:extent cx="466725" cy="600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651F85D2" w14:textId="77777777" w:rsidR="0058644A" w:rsidRPr="0058644A" w:rsidRDefault="0058644A" w:rsidP="0058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5864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«Ухта» кар </w:t>
            </w:r>
            <w:proofErr w:type="spellStart"/>
            <w:r w:rsidRPr="005864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кытшлöн</w:t>
            </w:r>
            <w:proofErr w:type="spellEnd"/>
            <w:r w:rsidRPr="005864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</w:p>
          <w:p w14:paraId="055DB244" w14:textId="77777777" w:rsidR="0058644A" w:rsidRPr="0058644A" w:rsidRDefault="0058644A" w:rsidP="00586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proofErr w:type="spellStart"/>
            <w:r w:rsidRPr="005864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муниципальнöй</w:t>
            </w:r>
            <w:proofErr w:type="spellEnd"/>
            <w:r w:rsidRPr="005864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</w:t>
            </w:r>
            <w:proofErr w:type="spellStart"/>
            <w:r w:rsidRPr="005864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юкöнса</w:t>
            </w:r>
            <w:proofErr w:type="spellEnd"/>
            <w:r w:rsidRPr="005864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</w:p>
          <w:p w14:paraId="768CA089" w14:textId="77777777" w:rsidR="0058644A" w:rsidRPr="0058644A" w:rsidRDefault="0058644A" w:rsidP="00586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proofErr w:type="spellStart"/>
            <w:r w:rsidRPr="005864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Сöвет</w:t>
            </w:r>
            <w:proofErr w:type="spellEnd"/>
            <w:r w:rsidRPr="005864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58644A" w:rsidRPr="0058644A" w14:paraId="7453B5F2" w14:textId="77777777" w:rsidTr="002415AC">
        <w:trPr>
          <w:cantSplit/>
          <w:trHeight w:val="1096"/>
        </w:trPr>
        <w:tc>
          <w:tcPr>
            <w:tcW w:w="9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DD7C48" w14:textId="77777777" w:rsidR="0058644A" w:rsidRPr="0058644A" w:rsidRDefault="0058644A" w:rsidP="0058644A">
            <w:pPr>
              <w:keepNext/>
              <w:spacing w:after="6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34"/>
                <w:szCs w:val="20"/>
                <w:lang w:eastAsia="ru-RU"/>
              </w:rPr>
            </w:pPr>
            <w:r w:rsidRPr="0058644A">
              <w:rPr>
                <w:rFonts w:ascii="Times New Roman" w:eastAsia="Times New Roman" w:hAnsi="Times New Roman" w:cs="Times New Roman"/>
                <w:b/>
                <w:sz w:val="34"/>
                <w:szCs w:val="20"/>
                <w:lang w:eastAsia="ru-RU"/>
              </w:rPr>
              <w:t>РЕШЕНИЕ</w:t>
            </w:r>
          </w:p>
          <w:p w14:paraId="75F5940B" w14:textId="77777777" w:rsidR="0058644A" w:rsidRPr="0058644A" w:rsidRDefault="0058644A" w:rsidP="0058644A">
            <w:pPr>
              <w:keepNext/>
              <w:spacing w:after="6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34"/>
                <w:szCs w:val="20"/>
                <w:lang w:eastAsia="ru-RU"/>
              </w:rPr>
            </w:pPr>
            <w:proofErr w:type="spellStart"/>
            <w:r w:rsidRPr="0058644A">
              <w:rPr>
                <w:rFonts w:ascii="Times New Roman" w:eastAsia="Times New Roman" w:hAnsi="Times New Roman" w:cs="Times New Roman"/>
                <w:b/>
                <w:sz w:val="34"/>
                <w:szCs w:val="20"/>
                <w:lang w:eastAsia="ru-RU"/>
              </w:rPr>
              <w:t>КЫВК</w:t>
            </w:r>
            <w:r w:rsidRPr="0058644A">
              <w:rPr>
                <w:rFonts w:ascii="Times New Roman" w:eastAsia="Times New Roman" w:hAnsi="Times New Roman" w:cs="Times New Roman"/>
                <w:b/>
                <w:sz w:val="44"/>
                <w:szCs w:val="20"/>
                <w:lang w:eastAsia="ru-RU"/>
              </w:rPr>
              <w:t>ö</w:t>
            </w:r>
            <w:r w:rsidRPr="0058644A">
              <w:rPr>
                <w:rFonts w:ascii="Times New Roman" w:eastAsia="Times New Roman" w:hAnsi="Times New Roman" w:cs="Times New Roman"/>
                <w:b/>
                <w:sz w:val="34"/>
                <w:szCs w:val="20"/>
                <w:lang w:eastAsia="ru-RU"/>
              </w:rPr>
              <w:t>РТ</w:t>
            </w:r>
            <w:r w:rsidRPr="0058644A">
              <w:rPr>
                <w:rFonts w:ascii="Times New Roman" w:eastAsia="Times New Roman" w:hAnsi="Times New Roman" w:cs="Times New Roman"/>
                <w:b/>
                <w:sz w:val="44"/>
                <w:szCs w:val="20"/>
                <w:lang w:eastAsia="ru-RU"/>
              </w:rPr>
              <w:t>ö</w:t>
            </w:r>
            <w:r w:rsidRPr="0058644A">
              <w:rPr>
                <w:rFonts w:ascii="Times New Roman" w:eastAsia="Times New Roman" w:hAnsi="Times New Roman" w:cs="Times New Roman"/>
                <w:b/>
                <w:sz w:val="34"/>
                <w:szCs w:val="20"/>
                <w:lang w:eastAsia="ru-RU"/>
              </w:rPr>
              <w:t>Д</w:t>
            </w:r>
            <w:proofErr w:type="spellEnd"/>
          </w:p>
          <w:p w14:paraId="1342BD30" w14:textId="77777777" w:rsidR="00D2255F" w:rsidRDefault="00D2255F" w:rsidP="005864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14:paraId="693D6B8C" w14:textId="7D6FBA30" w:rsidR="0058644A" w:rsidRPr="0058644A" w:rsidRDefault="00181356" w:rsidP="00773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14</w:t>
            </w:r>
            <w:r w:rsidR="0058644A" w:rsidRPr="005864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-е </w:t>
            </w:r>
            <w:r w:rsidR="00B729F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(</w:t>
            </w:r>
            <w:r w:rsidR="0058644A" w:rsidRPr="005864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очередное</w:t>
            </w:r>
            <w:r w:rsidR="00B729F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)</w:t>
            </w:r>
            <w:r w:rsidR="0058644A" w:rsidRPr="005864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заседание </w:t>
            </w:r>
            <w:r w:rsidR="00773F9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6</w:t>
            </w:r>
            <w:r w:rsidR="0058644A" w:rsidRPr="005864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-го созыва</w:t>
            </w:r>
          </w:p>
        </w:tc>
      </w:tr>
    </w:tbl>
    <w:p w14:paraId="056AA039" w14:textId="77777777" w:rsidR="00181356" w:rsidRDefault="00181356" w:rsidP="0058644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14:paraId="75053422" w14:textId="3B10646F" w:rsidR="0058644A" w:rsidRPr="0058644A" w:rsidRDefault="00181356" w:rsidP="0058644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135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 31 мая </w:t>
      </w:r>
      <w:r w:rsidR="0058644A" w:rsidRPr="0018135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202</w:t>
      </w:r>
      <w:r w:rsidR="00776DCC" w:rsidRPr="0018135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</w:t>
      </w:r>
      <w:r w:rsidR="0058644A" w:rsidRPr="0018135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г.</w:t>
      </w:r>
      <w:r w:rsidR="0058644A" w:rsidRPr="0058644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8644A" w:rsidRPr="00586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58644A" w:rsidRPr="00586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58644A" w:rsidRPr="00586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58644A" w:rsidRPr="00586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58644A" w:rsidRPr="00586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</w:t>
      </w:r>
      <w:r w:rsidR="0058644A" w:rsidRPr="00586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</w:t>
      </w:r>
      <w:r w:rsidR="0058644A" w:rsidRPr="0018135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№</w:t>
      </w:r>
      <w:r w:rsidRPr="0018135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139</w:t>
      </w:r>
      <w:r w:rsidR="0058644A" w:rsidRPr="00586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63ADFC2D" w14:textId="77777777" w:rsidR="0058644A" w:rsidRPr="0058644A" w:rsidRDefault="0058644A" w:rsidP="0058644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644A">
        <w:rPr>
          <w:rFonts w:ascii="Times New Roman" w:eastAsia="Times New Roman" w:hAnsi="Times New Roman" w:cs="Times New Roman"/>
          <w:sz w:val="26"/>
          <w:szCs w:val="26"/>
          <w:lang w:eastAsia="ru-RU"/>
        </w:rPr>
        <w:t>г.Ухта, Республика Коми</w:t>
      </w:r>
    </w:p>
    <w:p w14:paraId="24B42939" w14:textId="77777777" w:rsidR="00181356" w:rsidRDefault="00181356" w:rsidP="00E46492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F08953" w14:textId="04FBB49E" w:rsidR="00E46492" w:rsidRPr="00B729F6" w:rsidRDefault="00D33758" w:rsidP="00E46492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приостановлении действия отдельных положений решения Совета МОГО «Ухта» от 14.05.2008 № 174 «Об утверждении Порядка ведения бюджетного процесса в МОГО «Ухта»</w:t>
      </w:r>
    </w:p>
    <w:p w14:paraId="2EF3CF6E" w14:textId="3E2024FE" w:rsidR="00D33758" w:rsidRDefault="00D33758" w:rsidP="00A2524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8A367D" w14:textId="4B36A5E5" w:rsidR="00D33758" w:rsidRDefault="00D33758" w:rsidP="0051792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9 Бюджетного кодекса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3 </w:t>
      </w:r>
      <w:r w:rsidRPr="00D3375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3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14.03.2022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3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Бюджетный кодекс Российской Федерации и статью 10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375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3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приостановлении действия пункта 3 статьи</w:t>
      </w:r>
      <w:proofErr w:type="gramEnd"/>
      <w:r w:rsidRPr="00D3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81 Бюджетного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337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C6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6F65" w:rsidRPr="00FC6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53 Устава МОГО </w:t>
      </w:r>
      <w:r w:rsidR="00FC6F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6F65" w:rsidRPr="00FC6F65">
        <w:rPr>
          <w:rFonts w:ascii="Times New Roman" w:eastAsia="Times New Roman" w:hAnsi="Times New Roman" w:cs="Times New Roman"/>
          <w:sz w:val="28"/>
          <w:szCs w:val="28"/>
          <w:lang w:eastAsia="ru-RU"/>
        </w:rPr>
        <w:t>Ухта</w:t>
      </w:r>
      <w:r w:rsidR="00FC6F65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D3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муниципального</w:t>
      </w:r>
      <w:r w:rsidR="00FC6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Pr="00D3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="0051792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3758">
        <w:rPr>
          <w:rFonts w:ascii="Times New Roman" w:eastAsia="Times New Roman" w:hAnsi="Times New Roman" w:cs="Times New Roman"/>
          <w:sz w:val="28"/>
          <w:szCs w:val="28"/>
          <w:lang w:eastAsia="ru-RU"/>
        </w:rPr>
        <w:t>Ухта</w:t>
      </w:r>
      <w:r w:rsidR="005179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3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9A0" w:rsidRPr="00D4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bookmarkStart w:id="0" w:name="_GoBack"/>
      <w:r w:rsidRPr="00D4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bookmarkEnd w:id="0"/>
    </w:p>
    <w:p w14:paraId="4B5006A0" w14:textId="566ED8DF" w:rsidR="00D33758" w:rsidRDefault="00517921" w:rsidP="007C14E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2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179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Приостановить до 1 января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17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действие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2 </w:t>
      </w:r>
      <w:r w:rsidRPr="00517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r w:rsidRPr="005179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ведения бюджетного процесса в МОГО «Ухта», утверждённого решением Совета МОГО «Ухта» от 14 мая 2008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7921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174 «Об утверждении Порядка ведения бюджетного процесса в МОГО «Ухта»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51792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требования к</w:t>
      </w:r>
      <w:r w:rsidR="00B33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ограничению</w:t>
      </w:r>
      <w:r w:rsidRPr="00517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</w:t>
      </w:r>
      <w:r w:rsidR="00B33C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7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17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администрации округа</w:t>
      </w:r>
      <w:r w:rsidRPr="005179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40D92F" w14:textId="0393381E" w:rsidR="007C14E6" w:rsidRDefault="00E125D9" w:rsidP="0026768D">
      <w:pPr>
        <w:pStyle w:val="a4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="008E6E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26768D" w:rsidRPr="00267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</w:t>
      </w:r>
      <w:r w:rsidR="0026768D" w:rsidRPr="0072350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4F12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C33E64" w14:textId="0BC4CF0B" w:rsidR="004C4F1F" w:rsidRPr="007C14E6" w:rsidRDefault="00CC5AFE" w:rsidP="007C14E6">
      <w:pPr>
        <w:pStyle w:val="a4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 на постоянную комиссию Совета МОГО «Ухта» 6-го созыва по вопросам</w:t>
      </w:r>
      <w:r w:rsidR="00D4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101" w:rsidRPr="00D4210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экономической политики и предпринимательской деятельности</w:t>
      </w:r>
      <w:r w:rsidR="004C4F1F" w:rsidRPr="007C14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7CE772" w14:textId="77777777" w:rsidR="009E568A" w:rsidRDefault="009E568A" w:rsidP="0072350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28771C" w14:textId="77777777" w:rsidR="00181356" w:rsidRPr="00D42101" w:rsidRDefault="00181356" w:rsidP="0072350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75ED3" w14:paraId="52944BC5" w14:textId="77777777" w:rsidTr="00E75ED3">
        <w:tc>
          <w:tcPr>
            <w:tcW w:w="4785" w:type="dxa"/>
          </w:tcPr>
          <w:p w14:paraId="4E96150E" w14:textId="39582168" w:rsidR="00E75ED3" w:rsidRDefault="00E75ED3" w:rsidP="00E75ED3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МОГО «Ухта» - руководитель администрации МОГО «Ухта»</w:t>
            </w:r>
          </w:p>
        </w:tc>
        <w:tc>
          <w:tcPr>
            <w:tcW w:w="4786" w:type="dxa"/>
          </w:tcPr>
          <w:p w14:paraId="6EB28B3B" w14:textId="050660A3" w:rsidR="00E75ED3" w:rsidRDefault="00E75ED3" w:rsidP="00E75ED3">
            <w:pPr>
              <w:pStyle w:val="a4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М.Н. Османов</w:t>
            </w:r>
          </w:p>
        </w:tc>
      </w:tr>
      <w:tr w:rsidR="00E75ED3" w14:paraId="04E1D763" w14:textId="77777777" w:rsidTr="00E75ED3">
        <w:tc>
          <w:tcPr>
            <w:tcW w:w="4785" w:type="dxa"/>
          </w:tcPr>
          <w:p w14:paraId="0D2657F9" w14:textId="77777777" w:rsidR="008A1D66" w:rsidRDefault="008A1D66" w:rsidP="00E75ED3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E9B8DB" w14:textId="77777777" w:rsidR="00181356" w:rsidRDefault="00181356" w:rsidP="00E75ED3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2BAFA4" w14:textId="1757BB10" w:rsidR="00E75ED3" w:rsidRDefault="00E75ED3" w:rsidP="00E75ED3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МОГО «Ухта»</w:t>
            </w:r>
          </w:p>
        </w:tc>
        <w:tc>
          <w:tcPr>
            <w:tcW w:w="4786" w:type="dxa"/>
          </w:tcPr>
          <w:p w14:paraId="1309AE25" w14:textId="77777777" w:rsidR="008A1D66" w:rsidRPr="005917DA" w:rsidRDefault="008A1D66" w:rsidP="005917D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FDEFB6" w14:textId="3B6DB1EE" w:rsidR="00E75ED3" w:rsidRDefault="00E75ED3" w:rsidP="00E75ED3">
            <w:pPr>
              <w:pStyle w:val="a4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Анисимов</w:t>
            </w:r>
          </w:p>
        </w:tc>
      </w:tr>
    </w:tbl>
    <w:p w14:paraId="22A891C6" w14:textId="77777777" w:rsidR="00E75ED3" w:rsidRPr="00E10FDC" w:rsidRDefault="00E75ED3" w:rsidP="00181356">
      <w:pPr>
        <w:pStyle w:val="a4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75ED3" w:rsidRPr="00E10FDC" w:rsidSect="005917D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62A"/>
    <w:multiLevelType w:val="hybridMultilevel"/>
    <w:tmpl w:val="3A345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52CE7"/>
    <w:multiLevelType w:val="hybridMultilevel"/>
    <w:tmpl w:val="880A63C6"/>
    <w:lvl w:ilvl="0" w:tplc="3008E8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9B355D8"/>
    <w:multiLevelType w:val="multilevel"/>
    <w:tmpl w:val="FDD22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">
    <w:nsid w:val="0C125347"/>
    <w:multiLevelType w:val="hybridMultilevel"/>
    <w:tmpl w:val="1D92EB58"/>
    <w:lvl w:ilvl="0" w:tplc="D458C12A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E11BA2"/>
    <w:multiLevelType w:val="hybridMultilevel"/>
    <w:tmpl w:val="85AECD5A"/>
    <w:lvl w:ilvl="0" w:tplc="647A1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6A665C"/>
    <w:multiLevelType w:val="hybridMultilevel"/>
    <w:tmpl w:val="CB342C36"/>
    <w:lvl w:ilvl="0" w:tplc="F59282D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E271283"/>
    <w:multiLevelType w:val="multilevel"/>
    <w:tmpl w:val="FDD22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7">
    <w:nsid w:val="412F79C8"/>
    <w:multiLevelType w:val="hybridMultilevel"/>
    <w:tmpl w:val="7E2E26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FFA74B6"/>
    <w:multiLevelType w:val="multilevel"/>
    <w:tmpl w:val="FDD22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9">
    <w:nsid w:val="5F127601"/>
    <w:multiLevelType w:val="multilevel"/>
    <w:tmpl w:val="8D9AC1F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62325231"/>
    <w:multiLevelType w:val="multilevel"/>
    <w:tmpl w:val="8D9AC1F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70692BBA"/>
    <w:multiLevelType w:val="hybridMultilevel"/>
    <w:tmpl w:val="037885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DF7842"/>
    <w:multiLevelType w:val="hybridMultilevel"/>
    <w:tmpl w:val="037885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11"/>
  </w:num>
  <w:num w:numId="9">
    <w:abstractNumId w:val="12"/>
  </w:num>
  <w:num w:numId="10">
    <w:abstractNumId w:val="0"/>
  </w:num>
  <w:num w:numId="11">
    <w:abstractNumId w:val="9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BC"/>
    <w:rsid w:val="0003727D"/>
    <w:rsid w:val="000466AB"/>
    <w:rsid w:val="000471BC"/>
    <w:rsid w:val="00070FFC"/>
    <w:rsid w:val="00077E80"/>
    <w:rsid w:val="000A05E1"/>
    <w:rsid w:val="000A5223"/>
    <w:rsid w:val="000A740A"/>
    <w:rsid w:val="000B2C84"/>
    <w:rsid w:val="000B37C8"/>
    <w:rsid w:val="000C09AB"/>
    <w:rsid w:val="000D178E"/>
    <w:rsid w:val="00163790"/>
    <w:rsid w:val="0018027A"/>
    <w:rsid w:val="00181356"/>
    <w:rsid w:val="001C759C"/>
    <w:rsid w:val="001E3BEA"/>
    <w:rsid w:val="002643BC"/>
    <w:rsid w:val="0026768D"/>
    <w:rsid w:val="00271DE7"/>
    <w:rsid w:val="002A5E13"/>
    <w:rsid w:val="002C5144"/>
    <w:rsid w:val="002F6C59"/>
    <w:rsid w:val="00385F58"/>
    <w:rsid w:val="003B58FA"/>
    <w:rsid w:val="003C3ED5"/>
    <w:rsid w:val="003D793C"/>
    <w:rsid w:val="00435846"/>
    <w:rsid w:val="00494159"/>
    <w:rsid w:val="004A0E4C"/>
    <w:rsid w:val="004A12A1"/>
    <w:rsid w:val="004C4F1F"/>
    <w:rsid w:val="004D45FD"/>
    <w:rsid w:val="004F12F6"/>
    <w:rsid w:val="004F16F5"/>
    <w:rsid w:val="00514AC9"/>
    <w:rsid w:val="00516F3E"/>
    <w:rsid w:val="00517921"/>
    <w:rsid w:val="005237DC"/>
    <w:rsid w:val="00550711"/>
    <w:rsid w:val="0056341E"/>
    <w:rsid w:val="00571EC4"/>
    <w:rsid w:val="0058644A"/>
    <w:rsid w:val="005917DA"/>
    <w:rsid w:val="005A6B1B"/>
    <w:rsid w:val="00605549"/>
    <w:rsid w:val="006063DE"/>
    <w:rsid w:val="006330B4"/>
    <w:rsid w:val="006574C2"/>
    <w:rsid w:val="00670BC2"/>
    <w:rsid w:val="006733F8"/>
    <w:rsid w:val="00673928"/>
    <w:rsid w:val="00676DD3"/>
    <w:rsid w:val="00683492"/>
    <w:rsid w:val="00697ECE"/>
    <w:rsid w:val="006A3210"/>
    <w:rsid w:val="006A7240"/>
    <w:rsid w:val="006D698A"/>
    <w:rsid w:val="0072350A"/>
    <w:rsid w:val="00743BD8"/>
    <w:rsid w:val="00745482"/>
    <w:rsid w:val="0074799A"/>
    <w:rsid w:val="00773F9E"/>
    <w:rsid w:val="00776DCC"/>
    <w:rsid w:val="007A565B"/>
    <w:rsid w:val="007C14E6"/>
    <w:rsid w:val="007C1BDD"/>
    <w:rsid w:val="00807D0D"/>
    <w:rsid w:val="008A1D66"/>
    <w:rsid w:val="008B27E8"/>
    <w:rsid w:val="008D219D"/>
    <w:rsid w:val="008E6E4C"/>
    <w:rsid w:val="009222C7"/>
    <w:rsid w:val="00937468"/>
    <w:rsid w:val="009A7097"/>
    <w:rsid w:val="009C6FAE"/>
    <w:rsid w:val="009E20B4"/>
    <w:rsid w:val="009E568A"/>
    <w:rsid w:val="009F1CAD"/>
    <w:rsid w:val="00A2524B"/>
    <w:rsid w:val="00A94CEF"/>
    <w:rsid w:val="00AA758E"/>
    <w:rsid w:val="00AC2638"/>
    <w:rsid w:val="00AC4AA8"/>
    <w:rsid w:val="00AD35A4"/>
    <w:rsid w:val="00AD7294"/>
    <w:rsid w:val="00B23CC8"/>
    <w:rsid w:val="00B26249"/>
    <w:rsid w:val="00B33CA8"/>
    <w:rsid w:val="00B35C2F"/>
    <w:rsid w:val="00B700DF"/>
    <w:rsid w:val="00B729F6"/>
    <w:rsid w:val="00B8792D"/>
    <w:rsid w:val="00BC1FE5"/>
    <w:rsid w:val="00BD265A"/>
    <w:rsid w:val="00BE074C"/>
    <w:rsid w:val="00C27545"/>
    <w:rsid w:val="00C9363B"/>
    <w:rsid w:val="00CC5AFE"/>
    <w:rsid w:val="00CE482E"/>
    <w:rsid w:val="00CF0B05"/>
    <w:rsid w:val="00CF324B"/>
    <w:rsid w:val="00D008A9"/>
    <w:rsid w:val="00D2255F"/>
    <w:rsid w:val="00D33758"/>
    <w:rsid w:val="00D33C98"/>
    <w:rsid w:val="00D36285"/>
    <w:rsid w:val="00D409A0"/>
    <w:rsid w:val="00D42101"/>
    <w:rsid w:val="00D4410C"/>
    <w:rsid w:val="00DB33EF"/>
    <w:rsid w:val="00DD47EC"/>
    <w:rsid w:val="00DE726E"/>
    <w:rsid w:val="00DF59A7"/>
    <w:rsid w:val="00E05981"/>
    <w:rsid w:val="00E10FDC"/>
    <w:rsid w:val="00E125D9"/>
    <w:rsid w:val="00E20458"/>
    <w:rsid w:val="00E205B8"/>
    <w:rsid w:val="00E20C19"/>
    <w:rsid w:val="00E43A0C"/>
    <w:rsid w:val="00E46492"/>
    <w:rsid w:val="00E5030B"/>
    <w:rsid w:val="00E75ED3"/>
    <w:rsid w:val="00EA0D69"/>
    <w:rsid w:val="00EA38A0"/>
    <w:rsid w:val="00EA760E"/>
    <w:rsid w:val="00ED71AC"/>
    <w:rsid w:val="00F03F42"/>
    <w:rsid w:val="00F35A4F"/>
    <w:rsid w:val="00F368B5"/>
    <w:rsid w:val="00F75CBB"/>
    <w:rsid w:val="00F93CB2"/>
    <w:rsid w:val="00FC6F65"/>
    <w:rsid w:val="00FE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F1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8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58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58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58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037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63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6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B1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C5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8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58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58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58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037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63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6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B1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C5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sovet14</cp:lastModifiedBy>
  <cp:revision>90</cp:revision>
  <cp:lastPrinted>2022-05-31T12:23:00Z</cp:lastPrinted>
  <dcterms:created xsi:type="dcterms:W3CDTF">2020-10-30T08:37:00Z</dcterms:created>
  <dcterms:modified xsi:type="dcterms:W3CDTF">2022-05-31T12:31:00Z</dcterms:modified>
</cp:coreProperties>
</file>